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0B803" w14:textId="77777777" w:rsidR="00A944BF" w:rsidRDefault="00A944BF" w:rsidP="005B2EEC">
      <w:pPr>
        <w:jc w:val="center"/>
        <w:rPr>
          <w:b/>
          <w:sz w:val="40"/>
          <w:szCs w:val="4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4680"/>
        <w:gridCol w:w="1975"/>
      </w:tblGrid>
      <w:tr w:rsidR="00A944BF" w:rsidRPr="00CE3780" w14:paraId="3D09E3C1" w14:textId="77777777" w:rsidTr="00181E06">
        <w:tc>
          <w:tcPr>
            <w:tcW w:w="2695" w:type="dxa"/>
          </w:tcPr>
          <w:p w14:paraId="53694EB0" w14:textId="77777777" w:rsidR="00A944BF" w:rsidRPr="00CE3780" w:rsidRDefault="00A944BF" w:rsidP="00181E06">
            <w:pPr>
              <w:rPr>
                <w:bCs/>
                <w:sz w:val="28"/>
                <w:szCs w:val="28"/>
              </w:rPr>
            </w:pPr>
            <w:r w:rsidRPr="00CE3780">
              <w:rPr>
                <w:bCs/>
                <w:sz w:val="28"/>
                <w:szCs w:val="28"/>
              </w:rPr>
              <w:t>Title of Policy:</w:t>
            </w:r>
          </w:p>
        </w:tc>
        <w:tc>
          <w:tcPr>
            <w:tcW w:w="4680" w:type="dxa"/>
          </w:tcPr>
          <w:p w14:paraId="09FCAAE8" w14:textId="437D14AD" w:rsidR="00A944BF" w:rsidRPr="00CE3780" w:rsidRDefault="00A944BF" w:rsidP="00181E06">
            <w:pPr>
              <w:jc w:val="center"/>
              <w:rPr>
                <w:b/>
                <w:sz w:val="28"/>
                <w:szCs w:val="28"/>
              </w:rPr>
            </w:pPr>
            <w:r w:rsidRPr="00CE3780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nti-Nepotism Policy</w:t>
            </w:r>
          </w:p>
        </w:tc>
        <w:tc>
          <w:tcPr>
            <w:tcW w:w="1975" w:type="dxa"/>
          </w:tcPr>
          <w:p w14:paraId="3D35339D" w14:textId="67C8B083" w:rsidR="00A944BF" w:rsidRPr="00CE3780" w:rsidRDefault="00A944BF" w:rsidP="00181E06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Pg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1</w:t>
            </w:r>
          </w:p>
        </w:tc>
      </w:tr>
      <w:tr w:rsidR="00A944BF" w:rsidRPr="00CE3780" w14:paraId="71277746" w14:textId="77777777" w:rsidTr="00181E06">
        <w:tc>
          <w:tcPr>
            <w:tcW w:w="2695" w:type="dxa"/>
          </w:tcPr>
          <w:p w14:paraId="3F733529" w14:textId="77777777" w:rsidR="00A944BF" w:rsidRPr="00CE3780" w:rsidRDefault="00A944BF" w:rsidP="00181E06">
            <w:pPr>
              <w:rPr>
                <w:bCs/>
                <w:sz w:val="28"/>
                <w:szCs w:val="28"/>
              </w:rPr>
            </w:pPr>
            <w:r w:rsidRPr="00CE3780">
              <w:rPr>
                <w:bCs/>
                <w:sz w:val="28"/>
                <w:szCs w:val="28"/>
              </w:rPr>
              <w:t>Section #:</w:t>
            </w:r>
          </w:p>
        </w:tc>
        <w:tc>
          <w:tcPr>
            <w:tcW w:w="4680" w:type="dxa"/>
          </w:tcPr>
          <w:p w14:paraId="41CB3BC3" w14:textId="7B1B2DC9" w:rsidR="00A944BF" w:rsidRPr="00CE3780" w:rsidRDefault="00A944BF" w:rsidP="00181E06">
            <w:pPr>
              <w:jc w:val="center"/>
              <w:rPr>
                <w:bCs/>
                <w:sz w:val="28"/>
                <w:szCs w:val="28"/>
              </w:rPr>
            </w:pPr>
            <w:r w:rsidRPr="00CE3780">
              <w:rPr>
                <w:bCs/>
                <w:sz w:val="28"/>
                <w:szCs w:val="28"/>
              </w:rPr>
              <w:t xml:space="preserve">Section </w:t>
            </w: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75" w:type="dxa"/>
          </w:tcPr>
          <w:p w14:paraId="2CC087D3" w14:textId="77777777" w:rsidR="00A944BF" w:rsidRPr="00CE3780" w:rsidRDefault="00A944BF" w:rsidP="00181E0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944BF" w:rsidRPr="00CE3780" w14:paraId="1C1BA350" w14:textId="77777777" w:rsidTr="00181E06">
        <w:tc>
          <w:tcPr>
            <w:tcW w:w="2695" w:type="dxa"/>
          </w:tcPr>
          <w:p w14:paraId="1217BF87" w14:textId="77777777" w:rsidR="00A944BF" w:rsidRPr="00CE3780" w:rsidRDefault="00A944BF" w:rsidP="00181E06">
            <w:pPr>
              <w:rPr>
                <w:bCs/>
                <w:sz w:val="28"/>
                <w:szCs w:val="28"/>
              </w:rPr>
            </w:pPr>
            <w:r w:rsidRPr="00CE3780">
              <w:rPr>
                <w:bCs/>
                <w:sz w:val="28"/>
                <w:szCs w:val="28"/>
              </w:rPr>
              <w:t>Approval Date:</w:t>
            </w:r>
          </w:p>
        </w:tc>
        <w:tc>
          <w:tcPr>
            <w:tcW w:w="4680" w:type="dxa"/>
          </w:tcPr>
          <w:p w14:paraId="341B64B4" w14:textId="6F7581BC" w:rsidR="00A944BF" w:rsidRPr="00CE3780" w:rsidRDefault="00D82ADC" w:rsidP="00181E06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February 9, 2021</w:t>
            </w:r>
          </w:p>
        </w:tc>
        <w:tc>
          <w:tcPr>
            <w:tcW w:w="1975" w:type="dxa"/>
          </w:tcPr>
          <w:p w14:paraId="19F30BE2" w14:textId="77777777" w:rsidR="00A944BF" w:rsidRPr="00CE3780" w:rsidRDefault="00A944BF" w:rsidP="00181E0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944BF" w:rsidRPr="00CE3780" w14:paraId="5F9615A5" w14:textId="77777777" w:rsidTr="00181E06">
        <w:tc>
          <w:tcPr>
            <w:tcW w:w="2695" w:type="dxa"/>
          </w:tcPr>
          <w:p w14:paraId="6B54EF1B" w14:textId="77777777" w:rsidR="00A944BF" w:rsidRPr="00CE3780" w:rsidRDefault="00A944BF" w:rsidP="00181E06">
            <w:pPr>
              <w:rPr>
                <w:bCs/>
                <w:sz w:val="28"/>
                <w:szCs w:val="28"/>
              </w:rPr>
            </w:pPr>
            <w:r w:rsidRPr="00CE3780">
              <w:rPr>
                <w:bCs/>
                <w:sz w:val="28"/>
                <w:szCs w:val="28"/>
              </w:rPr>
              <w:t>Revision Date:</w:t>
            </w:r>
          </w:p>
        </w:tc>
        <w:tc>
          <w:tcPr>
            <w:tcW w:w="4680" w:type="dxa"/>
          </w:tcPr>
          <w:p w14:paraId="3465BDBE" w14:textId="77777777" w:rsidR="00A944BF" w:rsidRPr="00CE3780" w:rsidRDefault="00A944BF" w:rsidP="00181E0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75" w:type="dxa"/>
          </w:tcPr>
          <w:p w14:paraId="3E2D0142" w14:textId="20F51308" w:rsidR="00A944BF" w:rsidRPr="00A944BF" w:rsidRDefault="00A944BF" w:rsidP="00181E0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Policy 2.1</w:t>
            </w:r>
          </w:p>
        </w:tc>
      </w:tr>
    </w:tbl>
    <w:p w14:paraId="7AEF4C9C" w14:textId="495AFD06" w:rsidR="00937043" w:rsidRDefault="00AB0C24">
      <w:r>
        <w:tab/>
      </w:r>
    </w:p>
    <w:p w14:paraId="198DD1DC" w14:textId="12023D1D" w:rsidR="00AB0C24" w:rsidRPr="005B2EEC" w:rsidRDefault="00AB0C24">
      <w:pPr>
        <w:rPr>
          <w:b/>
          <w:sz w:val="28"/>
          <w:szCs w:val="28"/>
        </w:rPr>
      </w:pPr>
      <w:r w:rsidRPr="005B2EEC">
        <w:rPr>
          <w:b/>
          <w:sz w:val="28"/>
          <w:szCs w:val="28"/>
        </w:rPr>
        <w:t>POLICY STATEMENT</w:t>
      </w:r>
    </w:p>
    <w:p w14:paraId="59DD9140" w14:textId="4D9AED3B" w:rsidR="00CB7C49" w:rsidRDefault="00AB0C24" w:rsidP="00920591">
      <w:pPr>
        <w:rPr>
          <w:sz w:val="24"/>
          <w:szCs w:val="24"/>
        </w:rPr>
      </w:pPr>
      <w:r w:rsidRPr="005B2EEC">
        <w:rPr>
          <w:sz w:val="24"/>
          <w:szCs w:val="24"/>
        </w:rPr>
        <w:tab/>
      </w:r>
      <w:r w:rsidRPr="005B2EEC">
        <w:rPr>
          <w:sz w:val="24"/>
          <w:szCs w:val="24"/>
        </w:rPr>
        <w:tab/>
      </w:r>
      <w:r w:rsidRPr="005B2EEC">
        <w:rPr>
          <w:sz w:val="24"/>
          <w:szCs w:val="24"/>
        </w:rPr>
        <w:tab/>
      </w:r>
    </w:p>
    <w:p w14:paraId="4B8BBE0F" w14:textId="65847624" w:rsidR="009C7A8B" w:rsidRDefault="009C7A8B" w:rsidP="00920591">
      <w:pPr>
        <w:rPr>
          <w:sz w:val="24"/>
          <w:szCs w:val="24"/>
        </w:rPr>
      </w:pPr>
      <w:r>
        <w:rPr>
          <w:sz w:val="24"/>
          <w:szCs w:val="24"/>
        </w:rPr>
        <w:t xml:space="preserve">No person shall be employed by the </w:t>
      </w:r>
      <w:r w:rsidR="005D19BC">
        <w:rPr>
          <w:sz w:val="24"/>
          <w:szCs w:val="24"/>
        </w:rPr>
        <w:t>Kingston Water Department</w:t>
      </w:r>
      <w:r>
        <w:rPr>
          <w:sz w:val="24"/>
          <w:szCs w:val="24"/>
        </w:rPr>
        <w:t xml:space="preserve"> who is related to any Member of the City Council, or is related to the City Manager.  No person shall work in the same department as a family member as defined below.  The relationship prohibited by the nepotism rule are:</w:t>
      </w:r>
    </w:p>
    <w:p w14:paraId="6B9B26AF" w14:textId="3A27F74B" w:rsidR="009C7A8B" w:rsidRDefault="009C7A8B" w:rsidP="00920591">
      <w:pPr>
        <w:rPr>
          <w:sz w:val="24"/>
          <w:szCs w:val="24"/>
        </w:rPr>
      </w:pPr>
    </w:p>
    <w:p w14:paraId="2A46CB7E" w14:textId="76D1997E" w:rsidR="009C7A8B" w:rsidRPr="009C7A8B" w:rsidRDefault="009C7A8B" w:rsidP="009C7A8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9C7A8B">
        <w:rPr>
          <w:sz w:val="24"/>
          <w:szCs w:val="24"/>
        </w:rPr>
        <w:t>Spouse</w:t>
      </w:r>
    </w:p>
    <w:p w14:paraId="61FA78B3" w14:textId="2DBCE6B3" w:rsidR="009C7A8B" w:rsidRPr="009C7A8B" w:rsidRDefault="009C7A8B" w:rsidP="009C7A8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9C7A8B">
        <w:rPr>
          <w:sz w:val="24"/>
          <w:szCs w:val="24"/>
        </w:rPr>
        <w:t>Parent (step and in-law)</w:t>
      </w:r>
    </w:p>
    <w:p w14:paraId="42EB388B" w14:textId="7F0CF313" w:rsidR="009C7A8B" w:rsidRPr="009C7A8B" w:rsidRDefault="009C7A8B" w:rsidP="009C7A8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9C7A8B">
        <w:rPr>
          <w:sz w:val="24"/>
          <w:szCs w:val="24"/>
        </w:rPr>
        <w:t>Child (including step-children)</w:t>
      </w:r>
    </w:p>
    <w:p w14:paraId="2ED61936" w14:textId="70A1666C" w:rsidR="009C7A8B" w:rsidRPr="009C7A8B" w:rsidRDefault="009C7A8B" w:rsidP="009C7A8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9C7A8B">
        <w:rPr>
          <w:sz w:val="24"/>
          <w:szCs w:val="24"/>
        </w:rPr>
        <w:t>Grandparent (step and in-law)</w:t>
      </w:r>
    </w:p>
    <w:p w14:paraId="7AE3363E" w14:textId="22403C75" w:rsidR="009C7A8B" w:rsidRPr="009C7A8B" w:rsidRDefault="009C7A8B" w:rsidP="009C7A8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9C7A8B">
        <w:rPr>
          <w:sz w:val="24"/>
          <w:szCs w:val="24"/>
        </w:rPr>
        <w:t>Grandchild (includes step-grandchildren)</w:t>
      </w:r>
    </w:p>
    <w:p w14:paraId="155C0A4E" w14:textId="033395C3" w:rsidR="009C7A8B" w:rsidRPr="009C7A8B" w:rsidRDefault="009C7A8B" w:rsidP="009C7A8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9C7A8B">
        <w:rPr>
          <w:sz w:val="24"/>
          <w:szCs w:val="24"/>
        </w:rPr>
        <w:t>Sibling (including in-law)</w:t>
      </w:r>
    </w:p>
    <w:p w14:paraId="6D050C90" w14:textId="2225F02A" w:rsidR="009C7A8B" w:rsidRPr="009C7A8B" w:rsidRDefault="009C7A8B" w:rsidP="009C7A8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9C7A8B">
        <w:rPr>
          <w:sz w:val="24"/>
          <w:szCs w:val="24"/>
        </w:rPr>
        <w:t>Great-grandparent</w:t>
      </w:r>
    </w:p>
    <w:p w14:paraId="247B3973" w14:textId="0CE160CF" w:rsidR="009C7A8B" w:rsidRPr="009C7A8B" w:rsidRDefault="009C7A8B" w:rsidP="009C7A8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9C7A8B">
        <w:rPr>
          <w:sz w:val="24"/>
          <w:szCs w:val="24"/>
        </w:rPr>
        <w:t>Great-grandchild</w:t>
      </w:r>
    </w:p>
    <w:p w14:paraId="3D4B8F62" w14:textId="63368A60" w:rsidR="009C7A8B" w:rsidRPr="009C7A8B" w:rsidRDefault="009C7A8B" w:rsidP="009C7A8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9C7A8B">
        <w:rPr>
          <w:sz w:val="24"/>
          <w:szCs w:val="24"/>
        </w:rPr>
        <w:t>Aunt / Uncle</w:t>
      </w:r>
    </w:p>
    <w:p w14:paraId="3E67835B" w14:textId="68E0465A" w:rsidR="009C7A8B" w:rsidRPr="009C7A8B" w:rsidRDefault="009C7A8B" w:rsidP="009C7A8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9C7A8B">
        <w:rPr>
          <w:sz w:val="24"/>
          <w:szCs w:val="24"/>
        </w:rPr>
        <w:t>Niece or Nephew</w:t>
      </w:r>
    </w:p>
    <w:sectPr w:rsidR="009C7A8B" w:rsidRPr="009C7A8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D7620" w14:textId="77777777" w:rsidR="005104FF" w:rsidRDefault="005104FF" w:rsidP="00AB0C24">
      <w:pPr>
        <w:spacing w:after="0" w:line="240" w:lineRule="auto"/>
      </w:pPr>
      <w:r>
        <w:separator/>
      </w:r>
    </w:p>
  </w:endnote>
  <w:endnote w:type="continuationSeparator" w:id="0">
    <w:p w14:paraId="30A977F4" w14:textId="77777777" w:rsidR="005104FF" w:rsidRDefault="005104FF" w:rsidP="00AB0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77080" w14:textId="6DE9CE9E" w:rsidR="004258F9" w:rsidRDefault="00A944BF">
    <w:pPr>
      <w:pStyle w:val="Footer"/>
    </w:pPr>
    <w:r>
      <w:t>KWD POLICY MANUAL</w:t>
    </w:r>
    <w:r>
      <w:ptab w:relativeTo="margin" w:alignment="center" w:leader="none"/>
    </w:r>
    <w:r>
      <w:t>Section 2.1</w:t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EED12" w14:textId="77777777" w:rsidR="005104FF" w:rsidRDefault="005104FF" w:rsidP="00AB0C24">
      <w:pPr>
        <w:spacing w:after="0" w:line="240" w:lineRule="auto"/>
      </w:pPr>
      <w:r>
        <w:separator/>
      </w:r>
    </w:p>
  </w:footnote>
  <w:footnote w:type="continuationSeparator" w:id="0">
    <w:p w14:paraId="64075115" w14:textId="77777777" w:rsidR="005104FF" w:rsidRDefault="005104FF" w:rsidP="00AB0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83142" w14:textId="77777777" w:rsidR="00AB0C24" w:rsidRDefault="00AB0C2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3185C29" wp14:editId="68947E5D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3C09E16" w14:textId="10D311F1" w:rsidR="00AB0C24" w:rsidRDefault="00AB0C24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kwd policy manual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3185C29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3C09E16" w14:textId="10D311F1" w:rsidR="00AB0C24" w:rsidRDefault="00AB0C24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kwd policy manual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64594"/>
    <w:multiLevelType w:val="hybridMultilevel"/>
    <w:tmpl w:val="420A04C6"/>
    <w:lvl w:ilvl="0" w:tplc="C2165368">
      <w:start w:val="1"/>
      <w:numFmt w:val="lowerLetter"/>
      <w:lvlText w:val="(%1)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E1D74F0"/>
    <w:multiLevelType w:val="hybridMultilevel"/>
    <w:tmpl w:val="33FCB57C"/>
    <w:lvl w:ilvl="0" w:tplc="68585390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266764AC"/>
    <w:multiLevelType w:val="hybridMultilevel"/>
    <w:tmpl w:val="15BAEEBC"/>
    <w:lvl w:ilvl="0" w:tplc="3438B5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6575A"/>
    <w:multiLevelType w:val="hybridMultilevel"/>
    <w:tmpl w:val="FD14B0FE"/>
    <w:lvl w:ilvl="0" w:tplc="369457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10498"/>
    <w:multiLevelType w:val="hybridMultilevel"/>
    <w:tmpl w:val="4DE25808"/>
    <w:lvl w:ilvl="0" w:tplc="375E8C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F3293"/>
    <w:multiLevelType w:val="hybridMultilevel"/>
    <w:tmpl w:val="0F0A764E"/>
    <w:lvl w:ilvl="0" w:tplc="484AB9D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75C71C63"/>
    <w:multiLevelType w:val="hybridMultilevel"/>
    <w:tmpl w:val="302A429E"/>
    <w:lvl w:ilvl="0" w:tplc="975E9C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13885"/>
    <w:multiLevelType w:val="hybridMultilevel"/>
    <w:tmpl w:val="8422883C"/>
    <w:lvl w:ilvl="0" w:tplc="39E6BCE0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7EF60671"/>
    <w:multiLevelType w:val="hybridMultilevel"/>
    <w:tmpl w:val="95A44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C24"/>
    <w:rsid w:val="00210300"/>
    <w:rsid w:val="00234D3B"/>
    <w:rsid w:val="00237E46"/>
    <w:rsid w:val="002E250D"/>
    <w:rsid w:val="002F2184"/>
    <w:rsid w:val="004258F9"/>
    <w:rsid w:val="005104FF"/>
    <w:rsid w:val="005B2EEC"/>
    <w:rsid w:val="005D19BC"/>
    <w:rsid w:val="00633579"/>
    <w:rsid w:val="006E1146"/>
    <w:rsid w:val="00812309"/>
    <w:rsid w:val="00837AF8"/>
    <w:rsid w:val="00920591"/>
    <w:rsid w:val="00935067"/>
    <w:rsid w:val="00937043"/>
    <w:rsid w:val="009C7A8B"/>
    <w:rsid w:val="009D6EE1"/>
    <w:rsid w:val="00A50DC7"/>
    <w:rsid w:val="00A944BF"/>
    <w:rsid w:val="00AB0C24"/>
    <w:rsid w:val="00C80DBC"/>
    <w:rsid w:val="00C810CC"/>
    <w:rsid w:val="00CB7C49"/>
    <w:rsid w:val="00D00F4F"/>
    <w:rsid w:val="00D82ADC"/>
    <w:rsid w:val="00DC33F4"/>
    <w:rsid w:val="00F9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54E9E"/>
  <w15:chartTrackingRefBased/>
  <w15:docId w15:val="{44008645-0ABF-403C-A025-163D8514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C24"/>
  </w:style>
  <w:style w:type="paragraph" w:styleId="Footer">
    <w:name w:val="footer"/>
    <w:basedOn w:val="Normal"/>
    <w:link w:val="FooterChar"/>
    <w:uiPriority w:val="99"/>
    <w:unhideWhenUsed/>
    <w:rsid w:val="00AB0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C24"/>
  </w:style>
  <w:style w:type="paragraph" w:styleId="ListParagraph">
    <w:name w:val="List Paragraph"/>
    <w:basedOn w:val="Normal"/>
    <w:uiPriority w:val="34"/>
    <w:qFormat/>
    <w:rsid w:val="00AB0C24"/>
    <w:pPr>
      <w:ind w:left="720"/>
      <w:contextualSpacing/>
    </w:pPr>
  </w:style>
  <w:style w:type="table" w:styleId="TableGrid">
    <w:name w:val="Table Grid"/>
    <w:basedOn w:val="TableNormal"/>
    <w:uiPriority w:val="39"/>
    <w:rsid w:val="00A94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kwd policy manual</vt:lpstr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kwd policy manual</dc:title>
  <dc:subject/>
  <dc:creator>Kelly</dc:creator>
  <cp:keywords/>
  <dc:description/>
  <cp:lastModifiedBy>Kelly Jackson</cp:lastModifiedBy>
  <cp:revision>8</cp:revision>
  <cp:lastPrinted>2019-04-30T18:34:00Z</cp:lastPrinted>
  <dcterms:created xsi:type="dcterms:W3CDTF">2019-09-04T19:55:00Z</dcterms:created>
  <dcterms:modified xsi:type="dcterms:W3CDTF">2021-02-09T14:40:00Z</dcterms:modified>
</cp:coreProperties>
</file>